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F5" w:rsidRPr="00CF4EF5" w:rsidRDefault="00CF4EF5" w:rsidP="00350D5C">
      <w:pPr>
        <w:spacing w:after="120"/>
        <w:jc w:val="center"/>
        <w:rPr>
          <w:rFonts w:ascii="Times New Roman" w:hAnsi="Times New Roman" w:cs="Times New Roman"/>
          <w:sz w:val="2"/>
          <w:szCs w:val="28"/>
        </w:rPr>
      </w:pPr>
      <w:bookmarkStart w:id="0" w:name="_GoBack"/>
      <w:bookmarkEnd w:id="0"/>
    </w:p>
    <w:p w:rsid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350D5C" w:rsidRPr="00350D5C" w:rsidRDefault="00350D5C" w:rsidP="00350D5C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7C2D5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350D5C">
        <w:rPr>
          <w:rFonts w:ascii="Times New Roman" w:hAnsi="Times New Roman" w:cs="Times New Roman"/>
          <w:sz w:val="28"/>
          <w:szCs w:val="28"/>
        </w:rPr>
        <w:t xml:space="preserve"> детского творчества «Страна Чудес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0D5C">
        <w:rPr>
          <w:rFonts w:ascii="Times New Roman" w:hAnsi="Times New Roman" w:cs="Times New Roman"/>
          <w:sz w:val="28"/>
          <w:szCs w:val="28"/>
        </w:rPr>
        <w:t xml:space="preserve"> 2026»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D5C" w:rsidRPr="00350D5C" w:rsidRDefault="00726772" w:rsidP="00350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 к</w:t>
      </w:r>
      <w:r w:rsidR="00350D5C" w:rsidRPr="00350D5C">
        <w:rPr>
          <w:rFonts w:ascii="Times New Roman" w:hAnsi="Times New Roman" w:cs="Times New Roman"/>
          <w:b/>
          <w:sz w:val="28"/>
          <w:szCs w:val="28"/>
        </w:rPr>
        <w:t>онкурс</w:t>
      </w:r>
    </w:p>
    <w:p w:rsidR="00350D5C" w:rsidRPr="00350D5C" w:rsidRDefault="00726772" w:rsidP="00350D5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«Семейное творчество без границ</w:t>
      </w:r>
      <w:r w:rsidR="00350D5C" w:rsidRPr="00350D5C">
        <w:rPr>
          <w:rFonts w:ascii="Times New Roman" w:hAnsi="Times New Roman" w:cs="Times New Roman"/>
          <w:b/>
          <w:sz w:val="28"/>
          <w:szCs w:val="28"/>
        </w:rPr>
        <w:t>»</w:t>
      </w:r>
    </w:p>
    <w:p w:rsidR="00BF4622" w:rsidRDefault="00736D17" w:rsidP="00736D17">
      <w:pPr>
        <w:rPr>
          <w:rFonts w:ascii="Times New Roman" w:hAnsi="Times New Roman" w:cs="Times New Roman"/>
          <w:sz w:val="28"/>
          <w:szCs w:val="28"/>
        </w:rPr>
      </w:pPr>
      <w:r w:rsidRPr="00350D5C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C88">
        <w:rPr>
          <w:rFonts w:ascii="Times New Roman" w:hAnsi="Times New Roman" w:cs="Times New Roman"/>
          <w:sz w:val="28"/>
          <w:szCs w:val="28"/>
        </w:rPr>
        <w:t>13</w:t>
      </w:r>
      <w:r w:rsidR="00903F19">
        <w:rPr>
          <w:rFonts w:ascii="Times New Roman" w:hAnsi="Times New Roman" w:cs="Times New Roman"/>
          <w:sz w:val="28"/>
          <w:szCs w:val="28"/>
        </w:rPr>
        <w:t>.04.202</w:t>
      </w:r>
      <w:r w:rsidR="00350D5C">
        <w:rPr>
          <w:rFonts w:ascii="Times New Roman" w:hAnsi="Times New Roman" w:cs="Times New Roman"/>
          <w:sz w:val="28"/>
          <w:szCs w:val="28"/>
        </w:rPr>
        <w:t>6</w:t>
      </w:r>
      <w:r w:rsidR="00903F19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5C">
        <w:rPr>
          <w:rFonts w:ascii="Times New Roman" w:hAnsi="Times New Roman" w:cs="Times New Roman"/>
          <w:sz w:val="28"/>
          <w:szCs w:val="28"/>
        </w:rPr>
        <w:t>а.</w:t>
      </w:r>
    </w:p>
    <w:p w:rsidR="00293D2A" w:rsidRPr="00CF4EF5" w:rsidRDefault="00293D2A" w:rsidP="00736D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2"/>
        <w:gridCol w:w="10"/>
        <w:gridCol w:w="3803"/>
        <w:gridCol w:w="3118"/>
        <w:gridCol w:w="5529"/>
        <w:gridCol w:w="2835"/>
      </w:tblGrid>
      <w:tr w:rsidR="00627B06" w:rsidTr="00CF4EF5">
        <w:tc>
          <w:tcPr>
            <w:tcW w:w="59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B06" w:rsidRPr="00350D5C" w:rsidRDefault="00627B06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B06" w:rsidRPr="00350D5C" w:rsidRDefault="00627B06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B06" w:rsidRPr="00350D5C" w:rsidRDefault="00627B06" w:rsidP="00627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8F5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558E" w:rsidRPr="008F558E">
              <w:rPr>
                <w:rFonts w:ascii="Times New Roman" w:hAnsi="Times New Roman" w:cs="Times New Roman"/>
                <w:sz w:val="20"/>
                <w:szCs w:val="24"/>
              </w:rPr>
              <w:t>(количество участников в команде)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B06" w:rsidRPr="00350D5C" w:rsidRDefault="00627B06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627B06">
              <w:rPr>
                <w:rFonts w:ascii="Times New Roman" w:hAnsi="Times New Roman" w:cs="Times New Roman"/>
                <w:sz w:val="24"/>
                <w:szCs w:val="24"/>
              </w:rPr>
              <w:t xml:space="preserve">и формат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627B06" w:rsidRPr="00350D5C" w:rsidRDefault="00627B06" w:rsidP="00350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D73A01" w:rsidTr="00745CCE">
        <w:tc>
          <w:tcPr>
            <w:tcW w:w="1587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D73A01" w:rsidRPr="00117DE5" w:rsidRDefault="00AB2CBB" w:rsidP="00D73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1 СТЕПЕНИ</w:t>
            </w:r>
          </w:p>
        </w:tc>
      </w:tr>
      <w:tr w:rsidR="00CF4EF5" w:rsidTr="00CF4EF5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ЦРР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етский сад № 4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6F5D17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«Сансара» </w:t>
            </w:r>
            <w:r w:rsidRPr="005E5A1B">
              <w:rPr>
                <w:rFonts w:ascii="Times New Roman" w:hAnsi="Times New Roman" w:cs="Times New Roman"/>
                <w:sz w:val="24"/>
                <w:szCs w:val="24"/>
              </w:rPr>
              <w:t>(песня под гитару)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О.С.</w:t>
            </w:r>
          </w:p>
        </w:tc>
      </w:tr>
      <w:tr w:rsidR="00CF4EF5" w:rsidTr="00CF4EF5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39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Муллиных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5A1B">
              <w:rPr>
                <w:rFonts w:ascii="Times New Roman" w:hAnsi="Times New Roman" w:cs="Times New Roman"/>
                <w:sz w:val="24"/>
                <w:szCs w:val="24"/>
              </w:rPr>
              <w:t>«Доченька и мама» (песня)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С.В.</w:t>
            </w:r>
          </w:p>
        </w:tc>
      </w:tr>
      <w:tr w:rsidR="00CF4EF5" w:rsidTr="00CF4EF5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CF4EF5" w:rsidRPr="00E953D9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ЦРР - Детский сад № 67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CF4EF5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10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EF5">
              <w:rPr>
                <w:rFonts w:ascii="Times New Roman" w:hAnsi="Times New Roman" w:cs="Times New Roman"/>
                <w:sz w:val="24"/>
                <w:szCs w:val="24"/>
              </w:rPr>
              <w:t>«Семечки»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EF5">
              <w:rPr>
                <w:rFonts w:ascii="Times New Roman" w:hAnsi="Times New Roman" w:cs="Times New Roman"/>
                <w:sz w:val="24"/>
                <w:szCs w:val="24"/>
              </w:rPr>
              <w:t>(музыкальный СТЭМ)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Ж.А.</w:t>
            </w:r>
          </w:p>
        </w:tc>
      </w:tr>
      <w:tr w:rsidR="00CF4EF5" w:rsidRPr="00117DE5" w:rsidTr="00745CCE">
        <w:tc>
          <w:tcPr>
            <w:tcW w:w="1587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CF4EF5" w:rsidRPr="00117DE5" w:rsidRDefault="00CF4EF5" w:rsidP="00CF4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2 СТЕПЕНИ</w:t>
            </w:r>
          </w:p>
        </w:tc>
      </w:tr>
      <w:tr w:rsidR="00CF4EF5" w:rsidRPr="00903F19" w:rsidTr="00CF4EF5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CF4EF5" w:rsidRPr="008F558E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8E">
              <w:rPr>
                <w:rFonts w:ascii="Times New Roman" w:hAnsi="Times New Roman" w:cs="Times New Roman"/>
                <w:b/>
                <w:sz w:val="24"/>
                <w:szCs w:val="24"/>
              </w:rPr>
              <w:t>МАДОУ Детский сад № 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8F558E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99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421B99">
              <w:rPr>
                <w:rFonts w:ascii="Times New Roman" w:hAnsi="Times New Roman" w:cs="Times New Roman"/>
                <w:b/>
                <w:sz w:val="24"/>
                <w:szCs w:val="24"/>
              </w:rPr>
              <w:t>Мкртчян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8F55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558E">
              <w:rPr>
                <w:rFonts w:ascii="Times New Roman" w:hAnsi="Times New Roman" w:cs="Times New Roman"/>
                <w:sz w:val="24"/>
                <w:szCs w:val="24"/>
              </w:rPr>
              <w:t>«Неразлучные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58E">
              <w:rPr>
                <w:rFonts w:ascii="Times New Roman" w:hAnsi="Times New Roman" w:cs="Times New Roman"/>
                <w:sz w:val="24"/>
                <w:szCs w:val="24"/>
              </w:rPr>
              <w:t>(вокальное трио)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Муравьёва Н.Ю.</w:t>
            </w:r>
          </w:p>
        </w:tc>
      </w:tr>
      <w:tr w:rsidR="00CF4EF5" w:rsidRPr="00903F19" w:rsidTr="00CF4EF5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CF4EF5" w:rsidRPr="00E953D9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6</w:t>
            </w:r>
          </w:p>
          <w:p w:rsidR="00CF4EF5" w:rsidRPr="00392526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Новоникольск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>Клюевых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C73794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«Танк Алёша» </w:t>
            </w:r>
            <w:r w:rsidRPr="005E5A1B">
              <w:rPr>
                <w:rFonts w:ascii="Times New Roman" w:hAnsi="Times New Roman" w:cs="Times New Roman"/>
                <w:sz w:val="24"/>
                <w:szCs w:val="24"/>
              </w:rPr>
              <w:t>(песня)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Пурясова М.В.</w:t>
            </w:r>
          </w:p>
        </w:tc>
      </w:tr>
      <w:tr w:rsidR="00CF4EF5" w:rsidRPr="00903F19" w:rsidTr="00CF4EF5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CF4EF5" w:rsidRPr="00182A9A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10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182A9A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>Якименко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AE5E94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«Ягодка-малинка» </w:t>
            </w:r>
            <w:r w:rsidRPr="00182A9A">
              <w:rPr>
                <w:rFonts w:ascii="Times New Roman" w:hAnsi="Times New Roman" w:cs="Times New Roman"/>
                <w:sz w:val="24"/>
                <w:szCs w:val="24"/>
              </w:rPr>
              <w:t>(танец)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Кутас А.В.</w:t>
            </w:r>
          </w:p>
        </w:tc>
      </w:tr>
      <w:tr w:rsidR="00CF4EF5" w:rsidRPr="00903F19" w:rsidTr="00CF4EF5">
        <w:tc>
          <w:tcPr>
            <w:tcW w:w="592" w:type="dxa"/>
            <w:gridSpan w:val="2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129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C73794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>Менлиевых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4">
              <w:rPr>
                <w:rFonts w:ascii="Times New Roman" w:hAnsi="Times New Roman" w:cs="Times New Roman"/>
                <w:sz w:val="24"/>
                <w:szCs w:val="24"/>
              </w:rPr>
              <w:t>«Таёжный десерт» (сценка)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Н.А.</w:t>
            </w:r>
          </w:p>
        </w:tc>
      </w:tr>
      <w:tr w:rsidR="00CF4EF5" w:rsidTr="009749F8">
        <w:tc>
          <w:tcPr>
            <w:tcW w:w="15877" w:type="dxa"/>
            <w:gridSpan w:val="6"/>
            <w:tcBorders>
              <w:top w:val="single" w:sz="12" w:space="0" w:color="000000" w:themeColor="text1"/>
              <w:bottom w:val="single" w:sz="4" w:space="0" w:color="auto"/>
            </w:tcBorders>
          </w:tcPr>
          <w:p w:rsidR="00CF4EF5" w:rsidRPr="00117DE5" w:rsidRDefault="00CF4EF5" w:rsidP="00CF4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 3 СТЕПЕНИ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тский сад № 22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CF4EF5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>Юдиных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12093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 просто меняют местами» </w:t>
            </w:r>
            <w:r w:rsidRPr="00CF4EF5">
              <w:rPr>
                <w:rFonts w:ascii="Times New Roman" w:hAnsi="Times New Roman" w:cs="Times New Roman"/>
                <w:sz w:val="24"/>
                <w:szCs w:val="24"/>
              </w:rPr>
              <w:t>(песня под гитару)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 И.В.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tabs>
                <w:tab w:val="center" w:pos="1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35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D12093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Просяник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93">
              <w:rPr>
                <w:rFonts w:ascii="Times New Roman" w:hAnsi="Times New Roman" w:cs="Times New Roman"/>
                <w:sz w:val="24"/>
                <w:szCs w:val="24"/>
              </w:rPr>
              <w:t>«Мама, пап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я – вокальная семья» </w:t>
            </w:r>
            <w:r w:rsidRPr="00D12093">
              <w:rPr>
                <w:rFonts w:ascii="Times New Roman" w:hAnsi="Times New Roman" w:cs="Times New Roman"/>
                <w:sz w:val="24"/>
                <w:szCs w:val="24"/>
              </w:rPr>
              <w:t>(частушки под балалайку)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Шарапова Е.В.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tabs>
                <w:tab w:val="center" w:pos="1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Pr="008F558E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45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C73794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>Забировых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4">
              <w:rPr>
                <w:rFonts w:ascii="Times New Roman" w:hAnsi="Times New Roman" w:cs="Times New Roman"/>
                <w:sz w:val="24"/>
                <w:szCs w:val="24"/>
              </w:rPr>
              <w:t>«Когда все дома»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794">
              <w:rPr>
                <w:rFonts w:ascii="Times New Roman" w:hAnsi="Times New Roman" w:cs="Times New Roman"/>
                <w:sz w:val="24"/>
                <w:szCs w:val="24"/>
              </w:rPr>
              <w:t>(песня)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Терешкина Н.Я.</w:t>
            </w:r>
          </w:p>
        </w:tc>
      </w:tr>
      <w:tr w:rsidR="00CF4EF5" w:rsidTr="00E2667A">
        <w:tc>
          <w:tcPr>
            <w:tcW w:w="15877" w:type="dxa"/>
            <w:gridSpan w:val="6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4EF5" w:rsidRPr="00894261" w:rsidRDefault="00CF4EF5" w:rsidP="00CF4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1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Pr="008F558E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5</w:t>
            </w:r>
            <w:r w:rsidRPr="0042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AE9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5D1AE9">
              <w:rPr>
                <w:rFonts w:ascii="Times New Roman" w:hAnsi="Times New Roman" w:cs="Times New Roman"/>
                <w:b/>
                <w:sz w:val="24"/>
                <w:szCs w:val="24"/>
              </w:rPr>
              <w:t>Сетраковых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558E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«Мозаика народов» (театрально-хореографическая  </w:t>
            </w:r>
            <w:r w:rsidRPr="008F558E">
              <w:rPr>
                <w:rFonts w:ascii="Times New Roman" w:hAnsi="Times New Roman" w:cs="Times New Roman"/>
                <w:sz w:val="24"/>
                <w:szCs w:val="24"/>
              </w:rPr>
              <w:t>миниатюра)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Сетракова А.Г.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Pr="00C73794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C73794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>Комаровых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9749F8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94">
              <w:rPr>
                <w:rFonts w:ascii="Times New Roman" w:hAnsi="Times New Roman" w:cs="Times New Roman"/>
                <w:sz w:val="24"/>
                <w:szCs w:val="24"/>
              </w:rPr>
              <w:t>«Что может быть семьи дороже?» (художественное слово)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О.В.</w:t>
            </w:r>
          </w:p>
        </w:tc>
      </w:tr>
      <w:tr w:rsidR="00CF4EF5" w:rsidRPr="0026545F" w:rsidTr="00745CCE">
        <w:tc>
          <w:tcPr>
            <w:tcW w:w="1587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CF4EF5" w:rsidRPr="00894261" w:rsidRDefault="00CF4EF5" w:rsidP="00CF4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ДИПЛОМАНТ 2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5E5A1B" w:rsidRDefault="00CF4EF5" w:rsidP="00CF4EF5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>Лиманских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AE5E94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A1B">
              <w:rPr>
                <w:rFonts w:ascii="Times New Roman" w:hAnsi="Times New Roman" w:cs="Times New Roman"/>
                <w:sz w:val="24"/>
                <w:szCs w:val="24"/>
              </w:rPr>
              <w:t>«История большой любви»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A1B">
              <w:rPr>
                <w:rFonts w:ascii="Times New Roman" w:hAnsi="Times New Roman" w:cs="Times New Roman"/>
                <w:sz w:val="24"/>
                <w:szCs w:val="24"/>
              </w:rPr>
              <w:t>(эстрадный танец)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Заушкина Е.А.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Pr="00182A9A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8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182A9A" w:rsidRDefault="00CF4EF5" w:rsidP="00CF4EF5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2526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392526">
              <w:rPr>
                <w:rFonts w:ascii="Times New Roman" w:hAnsi="Times New Roman" w:cs="Times New Roman"/>
                <w:b/>
                <w:sz w:val="24"/>
                <w:szCs w:val="24"/>
              </w:rPr>
              <w:t>Гасангаджиевых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A9A">
              <w:rPr>
                <w:rFonts w:ascii="Times New Roman" w:hAnsi="Times New Roman" w:cs="Times New Roman"/>
                <w:sz w:val="24"/>
                <w:szCs w:val="24"/>
              </w:rPr>
              <w:t>«Необъятны Родины просторы»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A9A">
              <w:rPr>
                <w:rFonts w:ascii="Times New Roman" w:hAnsi="Times New Roman" w:cs="Times New Roman"/>
                <w:sz w:val="24"/>
                <w:szCs w:val="24"/>
              </w:rPr>
              <w:t>(музыкальный)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А.К.</w:t>
            </w:r>
          </w:p>
        </w:tc>
      </w:tr>
      <w:tr w:rsidR="00CF4EF5" w:rsidRPr="003259DB" w:rsidTr="00E2667A">
        <w:tc>
          <w:tcPr>
            <w:tcW w:w="15877" w:type="dxa"/>
            <w:gridSpan w:val="6"/>
            <w:tcBorders>
              <w:top w:val="single" w:sz="12" w:space="0" w:color="000000" w:themeColor="text1"/>
              <w:bottom w:val="single" w:sz="4" w:space="0" w:color="auto"/>
            </w:tcBorders>
          </w:tcPr>
          <w:p w:rsidR="00CF4EF5" w:rsidRPr="00894261" w:rsidRDefault="00CF4EF5" w:rsidP="00CF4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 3</w:t>
            </w:r>
            <w:r w:rsidRPr="008942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CF4EF5" w:rsidTr="00CF4EF5">
        <w:tc>
          <w:tcPr>
            <w:tcW w:w="582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</w:tcBorders>
          </w:tcPr>
          <w:p w:rsidR="00CF4EF5" w:rsidRPr="008F558E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15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F4EF5" w:rsidRPr="008F558E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99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421B99">
              <w:rPr>
                <w:rFonts w:ascii="Times New Roman" w:hAnsi="Times New Roman" w:cs="Times New Roman"/>
                <w:b/>
                <w:sz w:val="24"/>
                <w:szCs w:val="24"/>
              </w:rPr>
              <w:t>Шперлинг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A9A">
              <w:rPr>
                <w:rFonts w:ascii="Times New Roman" w:hAnsi="Times New Roman" w:cs="Times New Roman"/>
                <w:sz w:val="24"/>
                <w:szCs w:val="24"/>
              </w:rPr>
              <w:t>«Родные строки: стихи о самом дорогом»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A9A">
              <w:rPr>
                <w:rFonts w:ascii="Times New Roman" w:hAnsi="Times New Roman" w:cs="Times New Roman"/>
                <w:sz w:val="24"/>
                <w:szCs w:val="24"/>
              </w:rPr>
              <w:t>(художественная декламация)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Сафрина Я.М.</w:t>
            </w:r>
          </w:p>
        </w:tc>
      </w:tr>
      <w:tr w:rsidR="00CF4EF5" w:rsidTr="00CF4EF5">
        <w:tc>
          <w:tcPr>
            <w:tcW w:w="582" w:type="dxa"/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3" w:type="dxa"/>
            <w:gridSpan w:val="2"/>
          </w:tcPr>
          <w:p w:rsidR="00CF4EF5" w:rsidRPr="00E953D9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A1B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№ 17</w:t>
            </w:r>
          </w:p>
        </w:tc>
        <w:tc>
          <w:tcPr>
            <w:tcW w:w="3118" w:type="dxa"/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>Цой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529" w:type="dxa"/>
          </w:tcPr>
          <w:p w:rsidR="00CF4EF5" w:rsidRPr="00D12093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A1B">
              <w:rPr>
                <w:rFonts w:ascii="Times New Roman" w:hAnsi="Times New Roman" w:cs="Times New Roman"/>
                <w:sz w:val="24"/>
                <w:szCs w:val="24"/>
              </w:rPr>
              <w:t>«Мама» (песня)</w:t>
            </w:r>
          </w:p>
        </w:tc>
        <w:tc>
          <w:tcPr>
            <w:tcW w:w="2835" w:type="dxa"/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Мазай Д.В.</w:t>
            </w:r>
          </w:p>
        </w:tc>
      </w:tr>
      <w:tr w:rsidR="00CF4EF5" w:rsidTr="00CF4EF5">
        <w:tc>
          <w:tcPr>
            <w:tcW w:w="582" w:type="dxa"/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3" w:type="dxa"/>
            <w:gridSpan w:val="2"/>
          </w:tcPr>
          <w:p w:rsidR="00CF4EF5" w:rsidRPr="00D12093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19</w:t>
            </w:r>
          </w:p>
        </w:tc>
        <w:tc>
          <w:tcPr>
            <w:tcW w:w="3118" w:type="dxa"/>
          </w:tcPr>
          <w:p w:rsidR="00CF4EF5" w:rsidRPr="00D12093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AC8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8A2AC8">
              <w:rPr>
                <w:rFonts w:ascii="Times New Roman" w:hAnsi="Times New Roman" w:cs="Times New Roman"/>
                <w:b/>
                <w:sz w:val="24"/>
                <w:szCs w:val="24"/>
              </w:rPr>
              <w:t>Лугининых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529" w:type="dxa"/>
          </w:tcPr>
          <w:p w:rsidR="00CF4EF5" w:rsidRPr="00DF296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093">
              <w:rPr>
                <w:rFonts w:ascii="Times New Roman" w:hAnsi="Times New Roman" w:cs="Times New Roman"/>
                <w:sz w:val="24"/>
                <w:szCs w:val="24"/>
              </w:rPr>
              <w:t>«О детях»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093">
              <w:rPr>
                <w:rFonts w:ascii="Times New Roman" w:hAnsi="Times New Roman" w:cs="Times New Roman"/>
                <w:sz w:val="24"/>
                <w:szCs w:val="24"/>
              </w:rPr>
              <w:t>(стих)</w:t>
            </w:r>
          </w:p>
        </w:tc>
        <w:tc>
          <w:tcPr>
            <w:tcW w:w="2835" w:type="dxa"/>
          </w:tcPr>
          <w:p w:rsidR="00CF4EF5" w:rsidRPr="00DF296B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Шарапова Л.С.</w:t>
            </w:r>
          </w:p>
        </w:tc>
      </w:tr>
      <w:tr w:rsidR="00CF4EF5" w:rsidTr="00CF4EF5">
        <w:tc>
          <w:tcPr>
            <w:tcW w:w="582" w:type="dxa"/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3" w:type="dxa"/>
            <w:gridSpan w:val="2"/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№ 21</w:t>
            </w:r>
          </w:p>
        </w:tc>
        <w:tc>
          <w:tcPr>
            <w:tcW w:w="3118" w:type="dxa"/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F10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 w:rsidRPr="001F5F10">
              <w:rPr>
                <w:rFonts w:ascii="Times New Roman" w:hAnsi="Times New Roman" w:cs="Times New Roman"/>
                <w:b/>
                <w:sz w:val="24"/>
                <w:szCs w:val="24"/>
              </w:rPr>
              <w:t>Пахно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529" w:type="dxa"/>
          </w:tcPr>
          <w:p w:rsidR="00CF4EF5" w:rsidRPr="005E5A1B" w:rsidRDefault="00CF4EF5" w:rsidP="00CF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сопках Маньчжурии»  </w:t>
            </w:r>
            <w:r w:rsidRPr="005E5A1B">
              <w:rPr>
                <w:rFonts w:ascii="Times New Roman" w:hAnsi="Times New Roman" w:cs="Times New Roman"/>
                <w:sz w:val="24"/>
                <w:szCs w:val="24"/>
              </w:rPr>
              <w:t>(вокальный: исполнение песни)</w:t>
            </w:r>
          </w:p>
        </w:tc>
        <w:tc>
          <w:tcPr>
            <w:tcW w:w="2835" w:type="dxa"/>
          </w:tcPr>
          <w:p w:rsidR="00CF4EF5" w:rsidRDefault="00CF4EF5" w:rsidP="00CF4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Тонкина Е.Ю.</w:t>
            </w:r>
          </w:p>
        </w:tc>
      </w:tr>
    </w:tbl>
    <w:p w:rsidR="00382D86" w:rsidRPr="00BF4622" w:rsidRDefault="00382D86" w:rsidP="00EA0E5A">
      <w:pPr>
        <w:rPr>
          <w:rFonts w:ascii="Times New Roman" w:hAnsi="Times New Roman" w:cs="Times New Roman"/>
          <w:sz w:val="28"/>
          <w:szCs w:val="28"/>
        </w:rPr>
      </w:pPr>
    </w:p>
    <w:sectPr w:rsidR="00382D86" w:rsidRPr="00BF4622" w:rsidSect="00A709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8CA" w:rsidRDefault="00CC18CA" w:rsidP="009E653F">
      <w:pPr>
        <w:spacing w:after="0" w:line="240" w:lineRule="auto"/>
      </w:pPr>
      <w:r>
        <w:separator/>
      </w:r>
    </w:p>
  </w:endnote>
  <w:end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8CA" w:rsidRDefault="00CC18CA" w:rsidP="009E653F">
      <w:pPr>
        <w:spacing w:after="0" w:line="240" w:lineRule="auto"/>
      </w:pPr>
      <w:r>
        <w:separator/>
      </w:r>
    </w:p>
  </w:footnote>
  <w:footnote w:type="continuationSeparator" w:id="0">
    <w:p w:rsidR="00CC18CA" w:rsidRDefault="00CC18CA" w:rsidP="009E6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CC"/>
    <w:rsid w:val="000277D4"/>
    <w:rsid w:val="000326B0"/>
    <w:rsid w:val="00050699"/>
    <w:rsid w:val="00065782"/>
    <w:rsid w:val="000B4975"/>
    <w:rsid w:val="000F4250"/>
    <w:rsid w:val="000F7DAC"/>
    <w:rsid w:val="001027AE"/>
    <w:rsid w:val="00117DE5"/>
    <w:rsid w:val="00126EAC"/>
    <w:rsid w:val="001479F3"/>
    <w:rsid w:val="00157F00"/>
    <w:rsid w:val="00182A9A"/>
    <w:rsid w:val="001848D4"/>
    <w:rsid w:val="001A2A1E"/>
    <w:rsid w:val="001A5FDD"/>
    <w:rsid w:val="001B3A2B"/>
    <w:rsid w:val="001B7BC3"/>
    <w:rsid w:val="001E4475"/>
    <w:rsid w:val="001E4A93"/>
    <w:rsid w:val="001E752C"/>
    <w:rsid w:val="001F00EB"/>
    <w:rsid w:val="001F47E9"/>
    <w:rsid w:val="00211CAA"/>
    <w:rsid w:val="0023364A"/>
    <w:rsid w:val="002407BB"/>
    <w:rsid w:val="00252C05"/>
    <w:rsid w:val="002639CE"/>
    <w:rsid w:val="0026545F"/>
    <w:rsid w:val="00266D8E"/>
    <w:rsid w:val="002722CC"/>
    <w:rsid w:val="00272FF8"/>
    <w:rsid w:val="00293D2A"/>
    <w:rsid w:val="002C7BE5"/>
    <w:rsid w:val="002D0ACF"/>
    <w:rsid w:val="002D404E"/>
    <w:rsid w:val="002D603F"/>
    <w:rsid w:val="002D7B1C"/>
    <w:rsid w:val="002E33C7"/>
    <w:rsid w:val="002E71DA"/>
    <w:rsid w:val="003259DB"/>
    <w:rsid w:val="00350D5C"/>
    <w:rsid w:val="00356037"/>
    <w:rsid w:val="00365A1C"/>
    <w:rsid w:val="00380771"/>
    <w:rsid w:val="0038077D"/>
    <w:rsid w:val="00382D86"/>
    <w:rsid w:val="0040310A"/>
    <w:rsid w:val="00435C4C"/>
    <w:rsid w:val="004404D2"/>
    <w:rsid w:val="0044650C"/>
    <w:rsid w:val="00453D75"/>
    <w:rsid w:val="0047026A"/>
    <w:rsid w:val="004810F1"/>
    <w:rsid w:val="004B3285"/>
    <w:rsid w:val="004C0FE3"/>
    <w:rsid w:val="004E7C34"/>
    <w:rsid w:val="005017A0"/>
    <w:rsid w:val="00511940"/>
    <w:rsid w:val="00516CD5"/>
    <w:rsid w:val="0054067B"/>
    <w:rsid w:val="005416BC"/>
    <w:rsid w:val="005631BA"/>
    <w:rsid w:val="0056461C"/>
    <w:rsid w:val="005A1DB7"/>
    <w:rsid w:val="005B2B23"/>
    <w:rsid w:val="005E5A1B"/>
    <w:rsid w:val="006107F4"/>
    <w:rsid w:val="00627B06"/>
    <w:rsid w:val="0063284F"/>
    <w:rsid w:val="00653292"/>
    <w:rsid w:val="006814E4"/>
    <w:rsid w:val="006A3B9D"/>
    <w:rsid w:val="006A4EEC"/>
    <w:rsid w:val="006A52C2"/>
    <w:rsid w:val="006A7E59"/>
    <w:rsid w:val="006C5DD3"/>
    <w:rsid w:val="006D77B1"/>
    <w:rsid w:val="006F3774"/>
    <w:rsid w:val="006F3A2E"/>
    <w:rsid w:val="006F4368"/>
    <w:rsid w:val="006F5D17"/>
    <w:rsid w:val="00723048"/>
    <w:rsid w:val="00726772"/>
    <w:rsid w:val="00736095"/>
    <w:rsid w:val="00736D17"/>
    <w:rsid w:val="00745CCE"/>
    <w:rsid w:val="00746448"/>
    <w:rsid w:val="00746B1A"/>
    <w:rsid w:val="007809C8"/>
    <w:rsid w:val="007935EF"/>
    <w:rsid w:val="0079573B"/>
    <w:rsid w:val="007A3316"/>
    <w:rsid w:val="007C2D50"/>
    <w:rsid w:val="007E144F"/>
    <w:rsid w:val="00801763"/>
    <w:rsid w:val="0081715D"/>
    <w:rsid w:val="0082410C"/>
    <w:rsid w:val="0082786B"/>
    <w:rsid w:val="00831E17"/>
    <w:rsid w:val="0084179B"/>
    <w:rsid w:val="008568A2"/>
    <w:rsid w:val="00861705"/>
    <w:rsid w:val="00882058"/>
    <w:rsid w:val="00894261"/>
    <w:rsid w:val="00894BE2"/>
    <w:rsid w:val="0089550B"/>
    <w:rsid w:val="008A7EDF"/>
    <w:rsid w:val="008B31C5"/>
    <w:rsid w:val="008C01AF"/>
    <w:rsid w:val="008D6251"/>
    <w:rsid w:val="008D6CB1"/>
    <w:rsid w:val="008D6CD1"/>
    <w:rsid w:val="008F558E"/>
    <w:rsid w:val="00903F19"/>
    <w:rsid w:val="009107A7"/>
    <w:rsid w:val="00926452"/>
    <w:rsid w:val="00932CC6"/>
    <w:rsid w:val="009548B7"/>
    <w:rsid w:val="009655B4"/>
    <w:rsid w:val="009749F8"/>
    <w:rsid w:val="009772EE"/>
    <w:rsid w:val="009967BC"/>
    <w:rsid w:val="009A1035"/>
    <w:rsid w:val="009B6EC1"/>
    <w:rsid w:val="009D3353"/>
    <w:rsid w:val="009E653F"/>
    <w:rsid w:val="00A06C93"/>
    <w:rsid w:val="00A06E87"/>
    <w:rsid w:val="00A154AF"/>
    <w:rsid w:val="00A45F74"/>
    <w:rsid w:val="00A55333"/>
    <w:rsid w:val="00A6762C"/>
    <w:rsid w:val="00A70947"/>
    <w:rsid w:val="00A72ECA"/>
    <w:rsid w:val="00A73FEB"/>
    <w:rsid w:val="00A9474C"/>
    <w:rsid w:val="00AB2CBB"/>
    <w:rsid w:val="00AB5D80"/>
    <w:rsid w:val="00AC1E05"/>
    <w:rsid w:val="00AC210C"/>
    <w:rsid w:val="00AD7795"/>
    <w:rsid w:val="00AE27E7"/>
    <w:rsid w:val="00AE5E94"/>
    <w:rsid w:val="00AE6AE0"/>
    <w:rsid w:val="00AF62EA"/>
    <w:rsid w:val="00B025A8"/>
    <w:rsid w:val="00B14773"/>
    <w:rsid w:val="00B2248C"/>
    <w:rsid w:val="00B25C75"/>
    <w:rsid w:val="00B44798"/>
    <w:rsid w:val="00B451A5"/>
    <w:rsid w:val="00BC7727"/>
    <w:rsid w:val="00BE3E0A"/>
    <w:rsid w:val="00BF4622"/>
    <w:rsid w:val="00C33119"/>
    <w:rsid w:val="00C36B74"/>
    <w:rsid w:val="00C4143F"/>
    <w:rsid w:val="00C73794"/>
    <w:rsid w:val="00C972B9"/>
    <w:rsid w:val="00CC18CA"/>
    <w:rsid w:val="00CF4EF5"/>
    <w:rsid w:val="00D02DBD"/>
    <w:rsid w:val="00D12093"/>
    <w:rsid w:val="00D17737"/>
    <w:rsid w:val="00D25152"/>
    <w:rsid w:val="00D2600F"/>
    <w:rsid w:val="00D31FA8"/>
    <w:rsid w:val="00D7355D"/>
    <w:rsid w:val="00D73A01"/>
    <w:rsid w:val="00D8764F"/>
    <w:rsid w:val="00DA6597"/>
    <w:rsid w:val="00DC7C88"/>
    <w:rsid w:val="00DE3FF8"/>
    <w:rsid w:val="00DF0D93"/>
    <w:rsid w:val="00DF296B"/>
    <w:rsid w:val="00E136DB"/>
    <w:rsid w:val="00E2667A"/>
    <w:rsid w:val="00E35CCA"/>
    <w:rsid w:val="00E369AA"/>
    <w:rsid w:val="00E52B23"/>
    <w:rsid w:val="00E657FA"/>
    <w:rsid w:val="00E74D26"/>
    <w:rsid w:val="00E863E8"/>
    <w:rsid w:val="00E86422"/>
    <w:rsid w:val="00EA0E5A"/>
    <w:rsid w:val="00ED16DE"/>
    <w:rsid w:val="00EE0C88"/>
    <w:rsid w:val="00EE5683"/>
    <w:rsid w:val="00F43117"/>
    <w:rsid w:val="00F44913"/>
    <w:rsid w:val="00F46DD0"/>
    <w:rsid w:val="00F53028"/>
    <w:rsid w:val="00FC1CD1"/>
    <w:rsid w:val="00FC7595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42CF"/>
  <w15:chartTrackingRefBased/>
  <w15:docId w15:val="{AD950EC2-0F23-4CF3-8572-16EC4AD2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7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B2C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53F"/>
  </w:style>
  <w:style w:type="paragraph" w:styleId="a9">
    <w:name w:val="footer"/>
    <w:basedOn w:val="a"/>
    <w:link w:val="aa"/>
    <w:uiPriority w:val="99"/>
    <w:unhideWhenUsed/>
    <w:rsid w:val="009E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User</cp:lastModifiedBy>
  <cp:revision>71</cp:revision>
  <cp:lastPrinted>2026-04-16T11:38:00Z</cp:lastPrinted>
  <dcterms:created xsi:type="dcterms:W3CDTF">2021-04-15T02:56:00Z</dcterms:created>
  <dcterms:modified xsi:type="dcterms:W3CDTF">2026-04-16T11:38:00Z</dcterms:modified>
</cp:coreProperties>
</file>